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14EB" w14:textId="2D09EA3D" w:rsidR="00601E85" w:rsidRDefault="00601E85" w:rsidP="31EA7C72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5600C44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Avtale for utlån av </w:t>
      </w:r>
      <w:proofErr w:type="spellStart"/>
      <w:r w:rsidRPr="5600C444">
        <w:rPr>
          <w:rFonts w:ascii="Times New Roman" w:hAnsi="Times New Roman" w:cs="Times New Roman"/>
          <w:b/>
          <w:bCs/>
          <w:sz w:val="36"/>
          <w:szCs w:val="36"/>
        </w:rPr>
        <w:t>Soundboks</w:t>
      </w:r>
      <w:proofErr w:type="spellEnd"/>
      <w:r w:rsidRPr="5600C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45572DD" w14:textId="7DF41CA5" w:rsidR="00601E85" w:rsidRDefault="00601E85" w:rsidP="00601E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5600C444">
        <w:rPr>
          <w:rFonts w:ascii="Times New Roman" w:hAnsi="Times New Roman" w:cs="Times New Roman"/>
          <w:sz w:val="24"/>
          <w:szCs w:val="24"/>
        </w:rPr>
        <w:t xml:space="preserve">Ved utlån av </w:t>
      </w:r>
      <w:proofErr w:type="spellStart"/>
      <w:r w:rsidRPr="5600C444">
        <w:rPr>
          <w:rFonts w:ascii="Times New Roman" w:hAnsi="Times New Roman" w:cs="Times New Roman"/>
          <w:sz w:val="24"/>
          <w:szCs w:val="24"/>
        </w:rPr>
        <w:t>Soundboks</w:t>
      </w:r>
      <w:proofErr w:type="spellEnd"/>
      <w:r w:rsidRPr="5600C444">
        <w:rPr>
          <w:rFonts w:ascii="Times New Roman" w:hAnsi="Times New Roman" w:cs="Times New Roman"/>
          <w:sz w:val="24"/>
          <w:szCs w:val="24"/>
        </w:rPr>
        <w:t xml:space="preserve"> fra Velferdstinget i Agder kreves det at det er en gruppe studenter (minimum ti) eller en studentforening tilknyttet </w:t>
      </w:r>
      <w:proofErr w:type="spellStart"/>
      <w:r w:rsidRPr="5600C444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5600C444">
        <w:rPr>
          <w:rFonts w:ascii="Times New Roman" w:hAnsi="Times New Roman" w:cs="Times New Roman"/>
          <w:sz w:val="24"/>
          <w:szCs w:val="24"/>
        </w:rPr>
        <w:t xml:space="preserve"> som søker om utlån. Soundboksen kan lånes i maks syv dager, men om </w:t>
      </w:r>
      <w:r w:rsidR="00043BF8" w:rsidRPr="5600C444">
        <w:rPr>
          <w:rFonts w:ascii="Times New Roman" w:hAnsi="Times New Roman" w:cs="Times New Roman"/>
          <w:sz w:val="24"/>
          <w:szCs w:val="24"/>
        </w:rPr>
        <w:t xml:space="preserve">det er en ny låntaker som melder interesse må Soundboksen leveres tilbake innen fire dager. </w:t>
      </w:r>
      <w:r>
        <w:br/>
      </w:r>
    </w:p>
    <w:p w14:paraId="5409A714" w14:textId="46B6A021" w:rsidR="00043BF8" w:rsidRDefault="00043BF8" w:rsidP="00601E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Plikter for de som låner</w:t>
      </w:r>
    </w:p>
    <w:p w14:paraId="4E1F7741" w14:textId="34E344ED" w:rsidR="00043BF8" w:rsidRDefault="00043BF8" w:rsidP="00601E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som låner </w:t>
      </w:r>
      <w:proofErr w:type="gramStart"/>
      <w:r>
        <w:rPr>
          <w:rFonts w:ascii="Times New Roman" w:hAnsi="Times New Roman" w:cs="Times New Roman"/>
          <w:sz w:val="24"/>
          <w:szCs w:val="24"/>
        </w:rPr>
        <w:t>Soundboksen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 ansvar for: </w:t>
      </w:r>
    </w:p>
    <w:p w14:paraId="69AC3171" w14:textId="5A795CA7" w:rsidR="002209EA" w:rsidRDefault="00043BF8" w:rsidP="002209EA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Skriftlig søknad om lån må sendes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r w:rsidR="002643FF">
        <w:rPr>
          <w:rFonts w:ascii="Times New Roman" w:hAnsi="Times New Roman" w:cs="Times New Roman"/>
          <w:sz w:val="24"/>
          <w:szCs w:val="24"/>
        </w:rPr>
        <w:t>´s</w:t>
      </w:r>
      <w:proofErr w:type="spellEnd"/>
      <w:r w:rsidR="002643FF">
        <w:rPr>
          <w:rFonts w:ascii="Times New Roman" w:hAnsi="Times New Roman" w:cs="Times New Roman"/>
          <w:sz w:val="24"/>
          <w:szCs w:val="24"/>
        </w:rPr>
        <w:t xml:space="preserve"> kommunikasjonsansvarlig</w:t>
      </w:r>
      <w:r w:rsidR="00183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2209EA" w:rsidRPr="0003304E">
          <w:rPr>
            <w:rStyle w:val="Hyperkobling"/>
          </w:rPr>
          <w:t>kommunikasjon@vt-agder.no</w:t>
        </w:r>
      </w:hyperlink>
      <w:r w:rsidRPr="002209EA">
        <w:rPr>
          <w:rFonts w:ascii="Times New Roman" w:hAnsi="Times New Roman" w:cs="Times New Roman"/>
          <w:sz w:val="24"/>
          <w:szCs w:val="24"/>
        </w:rPr>
        <w:t>).</w:t>
      </w:r>
    </w:p>
    <w:p w14:paraId="0DD805BA" w14:textId="2281D3EF" w:rsidR="00043BF8" w:rsidRPr="002209EA" w:rsidRDefault="00043BF8" w:rsidP="002209EA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09EA">
        <w:rPr>
          <w:rFonts w:ascii="Times New Roman" w:hAnsi="Times New Roman" w:cs="Times New Roman"/>
          <w:sz w:val="24"/>
          <w:szCs w:val="24"/>
        </w:rPr>
        <w:t xml:space="preserve"> Det inngås skriftlig avtale om utlån av Soundboksen</w:t>
      </w:r>
    </w:p>
    <w:p w14:paraId="7B0866FE" w14:textId="7BEA5667" w:rsidR="00043BF8" w:rsidRDefault="00043BF8" w:rsidP="00043BF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Låntaker</w:t>
      </w:r>
      <w:r w:rsidR="002F48A4">
        <w:rPr>
          <w:rFonts w:ascii="Times New Roman" w:hAnsi="Times New Roman" w:cs="Times New Roman"/>
          <w:sz w:val="24"/>
          <w:szCs w:val="24"/>
        </w:rPr>
        <w:t xml:space="preserve"> innehar ansvaret hele utlånstiden. Skulle endring av låntaker innen samme forening forekomme skal </w:t>
      </w:r>
      <w:proofErr w:type="spellStart"/>
      <w:r w:rsidR="002F48A4">
        <w:rPr>
          <w:rFonts w:ascii="Times New Roman" w:hAnsi="Times New Roman" w:cs="Times New Roman"/>
          <w:sz w:val="24"/>
          <w:szCs w:val="24"/>
        </w:rPr>
        <w:t>VT</w:t>
      </w:r>
      <w:r w:rsidR="00B41C58">
        <w:rPr>
          <w:rFonts w:ascii="Times New Roman" w:hAnsi="Times New Roman" w:cs="Times New Roman"/>
          <w:sz w:val="24"/>
          <w:szCs w:val="24"/>
        </w:rPr>
        <w:t>´s</w:t>
      </w:r>
      <w:proofErr w:type="spellEnd"/>
      <w:r w:rsidR="002F48A4">
        <w:rPr>
          <w:rFonts w:ascii="Times New Roman" w:hAnsi="Times New Roman" w:cs="Times New Roman"/>
          <w:sz w:val="24"/>
          <w:szCs w:val="24"/>
        </w:rPr>
        <w:t>-</w:t>
      </w:r>
      <w:r w:rsidR="00B41C58">
        <w:rPr>
          <w:rFonts w:ascii="Times New Roman" w:hAnsi="Times New Roman" w:cs="Times New Roman"/>
          <w:sz w:val="24"/>
          <w:szCs w:val="24"/>
        </w:rPr>
        <w:t>kommunikasjonsansvarlig</w:t>
      </w:r>
      <w:r w:rsidR="002F48A4">
        <w:rPr>
          <w:rFonts w:ascii="Times New Roman" w:hAnsi="Times New Roman" w:cs="Times New Roman"/>
          <w:sz w:val="24"/>
          <w:szCs w:val="24"/>
        </w:rPr>
        <w:t xml:space="preserve"> orienteres </w:t>
      </w:r>
    </w:p>
    <w:p w14:paraId="0FBA3704" w14:textId="18D5AC75" w:rsidR="002F48A4" w:rsidRDefault="002F48A4" w:rsidP="00043BF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Forlengelse av utlån må avtales så fort som mulig med VT-leder </w:t>
      </w:r>
    </w:p>
    <w:p w14:paraId="5845D5CD" w14:textId="20F2D890" w:rsidR="002F48A4" w:rsidRDefault="002F48A4" w:rsidP="00043BF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utløp av låneperioden skal utstyret leveres tilbake i samme forfatning som da det ble utlevert </w:t>
      </w:r>
    </w:p>
    <w:p w14:paraId="24E6EF97" w14:textId="006907CB" w:rsidR="002F48A4" w:rsidRDefault="002F48A4" w:rsidP="31EA7C7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1EA7C72">
        <w:rPr>
          <w:rFonts w:ascii="Times New Roman" w:hAnsi="Times New Roman" w:cs="Times New Roman"/>
          <w:sz w:val="24"/>
          <w:szCs w:val="24"/>
        </w:rPr>
        <w:t>Låntaker står økonomisk ansvarlig for eventuelle skader på Soundboksen etter utlån</w:t>
      </w:r>
      <w:r>
        <w:br/>
      </w:r>
      <w:r>
        <w:br/>
      </w:r>
      <w:r>
        <w:br/>
      </w:r>
    </w:p>
    <w:p w14:paraId="75D86CF9" w14:textId="6B0C50D9" w:rsidR="002F48A4" w:rsidRDefault="002F48A4" w:rsidP="002F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Utlånsperioden avsluttes umiddelbart</w:t>
      </w:r>
    </w:p>
    <w:p w14:paraId="52867F87" w14:textId="60728CCB" w:rsidR="002F48A4" w:rsidRDefault="002F48A4" w:rsidP="002F48A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utlånsperioden utløper </w:t>
      </w:r>
    </w:p>
    <w:p w14:paraId="25903811" w14:textId="3918765F" w:rsidR="002F48A4" w:rsidRDefault="002F48A4" w:rsidP="002F48A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etiske retningslinjer for utlån brytes </w:t>
      </w:r>
    </w:p>
    <w:p w14:paraId="7A81E12A" w14:textId="586076C5" w:rsidR="002F48A4" w:rsidRDefault="002F48A4" w:rsidP="002F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Låntaker plikter seg å være kjent med informasjonen på dette dokumentet. </w:t>
      </w:r>
    </w:p>
    <w:p w14:paraId="07B959BB" w14:textId="6CB41F91" w:rsidR="002F48A4" w:rsidRDefault="002F48A4" w:rsidP="002F48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2B1B5B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>Låneperiode:_</w:t>
      </w:r>
      <w:proofErr w:type="gramEnd"/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___________________til</w:t>
      </w:r>
      <w:proofErr w:type="spellEnd"/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</w:t>
      </w:r>
    </w:p>
    <w:p w14:paraId="60C529F4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762D1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>Underskrift og mobilnummer låntaker</w:t>
      </w:r>
    </w:p>
    <w:p w14:paraId="75C691FD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B7B3D" w14:textId="77777777" w:rsidR="002F48A4" w:rsidRPr="002F48A4" w:rsidRDefault="002F48A4" w:rsidP="002F48A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3B564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29C30" w14:textId="0E9D8BAE" w:rsidR="002F48A4" w:rsidRPr="002F48A4" w:rsidRDefault="002F48A4" w:rsidP="002F48A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Underskrift </w:t>
      </w:r>
      <w:proofErr w:type="spellStart"/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>VT</w:t>
      </w:r>
      <w:r w:rsidR="002643FF">
        <w:rPr>
          <w:rFonts w:ascii="Times New Roman" w:hAnsi="Times New Roman" w:cs="Times New Roman"/>
          <w:color w:val="000000" w:themeColor="text1"/>
          <w:sz w:val="24"/>
          <w:szCs w:val="24"/>
        </w:rPr>
        <w:t>´s</w:t>
      </w:r>
      <w:proofErr w:type="spellEnd"/>
      <w:r w:rsidRPr="002F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3FF">
        <w:rPr>
          <w:rFonts w:ascii="Times New Roman" w:hAnsi="Times New Roman" w:cs="Times New Roman"/>
          <w:color w:val="000000" w:themeColor="text1"/>
          <w:sz w:val="24"/>
          <w:szCs w:val="24"/>
        </w:rPr>
        <w:t>kommunikasjonsansvarlig</w:t>
      </w:r>
    </w:p>
    <w:p w14:paraId="45CEB5A1" w14:textId="77777777" w:rsidR="002F48A4" w:rsidRPr="002F48A4" w:rsidRDefault="002F48A4" w:rsidP="002F48A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AB350" w14:textId="77777777" w:rsidR="002F48A4" w:rsidRPr="002F48A4" w:rsidRDefault="002F48A4" w:rsidP="002F48A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BE633" w14:textId="77777777" w:rsidR="002F48A4" w:rsidRPr="002F48A4" w:rsidRDefault="002F48A4" w:rsidP="002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48A4" w:rsidRPr="002F48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DDCD" w14:textId="77777777" w:rsidR="00601E85" w:rsidRDefault="00601E85" w:rsidP="00601E85">
      <w:pPr>
        <w:spacing w:after="0" w:line="240" w:lineRule="auto"/>
      </w:pPr>
      <w:r>
        <w:separator/>
      </w:r>
    </w:p>
  </w:endnote>
  <w:endnote w:type="continuationSeparator" w:id="0">
    <w:p w14:paraId="23D520FF" w14:textId="77777777" w:rsidR="00601E85" w:rsidRDefault="00601E85" w:rsidP="006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EA7C72" w14:paraId="76D5502A" w14:textId="77777777" w:rsidTr="31EA7C72">
      <w:tc>
        <w:tcPr>
          <w:tcW w:w="3020" w:type="dxa"/>
        </w:tcPr>
        <w:p w14:paraId="431E44ED" w14:textId="4444FCE3" w:rsidR="31EA7C72" w:rsidRDefault="31EA7C72" w:rsidP="31EA7C72">
          <w:pPr>
            <w:pStyle w:val="Topptekst"/>
            <w:ind w:left="-115"/>
          </w:pPr>
        </w:p>
      </w:tc>
      <w:tc>
        <w:tcPr>
          <w:tcW w:w="3020" w:type="dxa"/>
        </w:tcPr>
        <w:p w14:paraId="09459EF8" w14:textId="0C1D8C68" w:rsidR="31EA7C72" w:rsidRDefault="31EA7C72" w:rsidP="31EA7C72">
          <w:pPr>
            <w:pStyle w:val="Topptekst"/>
            <w:jc w:val="center"/>
          </w:pPr>
        </w:p>
      </w:tc>
      <w:tc>
        <w:tcPr>
          <w:tcW w:w="3020" w:type="dxa"/>
        </w:tcPr>
        <w:p w14:paraId="12528662" w14:textId="28352F2A" w:rsidR="31EA7C72" w:rsidRDefault="31EA7C72" w:rsidP="31EA7C72">
          <w:pPr>
            <w:pStyle w:val="Topptekst"/>
            <w:ind w:right="-115"/>
            <w:jc w:val="right"/>
          </w:pPr>
        </w:p>
      </w:tc>
    </w:tr>
  </w:tbl>
  <w:p w14:paraId="399702C4" w14:textId="2DFB02D0" w:rsidR="31EA7C72" w:rsidRDefault="31EA7C72" w:rsidP="31EA7C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5D30" w14:textId="77777777" w:rsidR="00601E85" w:rsidRDefault="00601E85" w:rsidP="00601E85">
      <w:pPr>
        <w:spacing w:after="0" w:line="240" w:lineRule="auto"/>
      </w:pPr>
      <w:r>
        <w:separator/>
      </w:r>
    </w:p>
  </w:footnote>
  <w:footnote w:type="continuationSeparator" w:id="0">
    <w:p w14:paraId="73195A88" w14:textId="77777777" w:rsidR="00601E85" w:rsidRDefault="00601E85" w:rsidP="0060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0127" w14:textId="0AE4D968" w:rsidR="00601E85" w:rsidRDefault="31EA7C72">
    <w:pPr>
      <w:pStyle w:val="Topptekst"/>
    </w:pPr>
    <w:r>
      <w:rPr>
        <w:noProof/>
      </w:rPr>
      <w:drawing>
        <wp:inline distT="0" distB="0" distL="0" distR="0" wp14:anchorId="6F2558BF" wp14:editId="26E70D4B">
          <wp:extent cx="633743" cy="633743"/>
          <wp:effectExtent l="0" t="0" r="1270" b="1270"/>
          <wp:docPr id="1008187276" name="Bilde 1008187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1" cy="648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6393"/>
    <w:multiLevelType w:val="hybridMultilevel"/>
    <w:tmpl w:val="8B1ACC5E"/>
    <w:lvl w:ilvl="0" w:tplc="C82EFF6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5"/>
    <w:rsid w:val="00043BF8"/>
    <w:rsid w:val="00183909"/>
    <w:rsid w:val="002209EA"/>
    <w:rsid w:val="002643FF"/>
    <w:rsid w:val="002D241A"/>
    <w:rsid w:val="002F48A4"/>
    <w:rsid w:val="00587F86"/>
    <w:rsid w:val="00601E85"/>
    <w:rsid w:val="009C1755"/>
    <w:rsid w:val="00B41C58"/>
    <w:rsid w:val="00B739AC"/>
    <w:rsid w:val="07DFDEF4"/>
    <w:rsid w:val="0DCE4406"/>
    <w:rsid w:val="1407A96D"/>
    <w:rsid w:val="1F1A0493"/>
    <w:rsid w:val="31EA7C72"/>
    <w:rsid w:val="3431614B"/>
    <w:rsid w:val="45068FD1"/>
    <w:rsid w:val="5600C444"/>
    <w:rsid w:val="56533764"/>
    <w:rsid w:val="62CB86CE"/>
    <w:rsid w:val="6BAC6DEC"/>
    <w:rsid w:val="70EAD80A"/>
    <w:rsid w:val="7250C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CE7A5"/>
  <w15:chartTrackingRefBased/>
  <w15:docId w15:val="{B6DEC395-CBC0-4344-9BCD-0F7643B9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0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1E85"/>
  </w:style>
  <w:style w:type="paragraph" w:styleId="Bunntekst">
    <w:name w:val="footer"/>
    <w:basedOn w:val="Normal"/>
    <w:link w:val="BunntekstTegn"/>
    <w:uiPriority w:val="99"/>
    <w:unhideWhenUsed/>
    <w:rsid w:val="0060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1E85"/>
  </w:style>
  <w:style w:type="paragraph" w:styleId="Listeavsnitt">
    <w:name w:val="List Paragraph"/>
    <w:basedOn w:val="Normal"/>
    <w:uiPriority w:val="34"/>
    <w:qFormat/>
    <w:rsid w:val="00043BF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43BF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3BF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mmunikasjon@vt-agder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8F55C6E714D4AA4DB47797741BE50" ma:contentTypeVersion="18" ma:contentTypeDescription="Create a new document." ma:contentTypeScope="" ma:versionID="825f4d764f276dc012c4a95417f04bf5">
  <xsd:schema xmlns:xsd="http://www.w3.org/2001/XMLSchema" xmlns:xs="http://www.w3.org/2001/XMLSchema" xmlns:p="http://schemas.microsoft.com/office/2006/metadata/properties" xmlns:ns2="99954ca3-ea22-4ef1-b062-5772874d2d33" xmlns:ns3="2c24b997-f800-4198-9c4c-738e807cbf24" targetNamespace="http://schemas.microsoft.com/office/2006/metadata/properties" ma:root="true" ma:fieldsID="131b9f68d64d6b688d876a7eb9897f82" ns2:_="" ns3:_="">
    <xsd:import namespace="99954ca3-ea22-4ef1-b062-5772874d2d33"/>
    <xsd:import namespace="2c24b997-f800-4198-9c4c-738e807cb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54ca3-ea22-4ef1-b062-5772874d2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6b889b-61b0-446a-8cb0-5b450e88e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b997-f800-4198-9c4c-738e807cbf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e10d0b6-9d09-487d-9ea0-71842a13906a}" ma:internalName="TaxCatchAll" ma:showField="CatchAllData" ma:web="2c24b997-f800-4198-9c4c-738e807cb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54ca3-ea22-4ef1-b062-5772874d2d33">
      <Terms xmlns="http://schemas.microsoft.com/office/infopath/2007/PartnerControls"/>
    </lcf76f155ced4ddcb4097134ff3c332f>
    <TaxCatchAll xmlns="2c24b997-f800-4198-9c4c-738e807cbf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38126-7948-4C33-B1CC-732C85394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54ca3-ea22-4ef1-b062-5772874d2d33"/>
    <ds:schemaRef ds:uri="2c24b997-f800-4198-9c4c-738e807c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E90CC-9CEE-4832-BCA7-D4A15E203E94}">
  <ds:schemaRefs>
    <ds:schemaRef ds:uri="http://schemas.microsoft.com/office/2006/metadata/properties"/>
    <ds:schemaRef ds:uri="http://schemas.microsoft.com/office/infopath/2007/PartnerControls"/>
    <ds:schemaRef ds:uri="99954ca3-ea22-4ef1-b062-5772874d2d33"/>
    <ds:schemaRef ds:uri="2c24b997-f800-4198-9c4c-738e807cbf24"/>
  </ds:schemaRefs>
</ds:datastoreItem>
</file>

<file path=customXml/itemProps3.xml><?xml version="1.0" encoding="utf-8"?>
<ds:datastoreItem xmlns:ds="http://schemas.openxmlformats.org/officeDocument/2006/customXml" ds:itemID="{B639DEAE-193E-402C-88D3-42F921B12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Brynildsen</dc:creator>
  <cp:keywords/>
  <dc:description/>
  <cp:lastModifiedBy>Julia Rytter Nilsen</cp:lastModifiedBy>
  <cp:revision>2</cp:revision>
  <dcterms:created xsi:type="dcterms:W3CDTF">2024-10-30T10:14:00Z</dcterms:created>
  <dcterms:modified xsi:type="dcterms:W3CDTF">2024-10-30T10:14:00Z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0x01010038F8F55C6E714D4AA4DB47797741BE50</vt:lpwstr>
  </property>
</Properties>
</file>